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27BA" w14:textId="27E619B3" w:rsidR="00C83694" w:rsidRDefault="00F34EEE" w:rsidP="00F34EEE">
      <w:pPr>
        <w:jc w:val="center"/>
        <w:rPr>
          <w:b/>
          <w:bCs/>
        </w:rPr>
      </w:pPr>
      <w:r>
        <w:rPr>
          <w:b/>
          <w:bCs/>
        </w:rPr>
        <w:t>Projekt menedżerski – wytyczne do realizacji</w:t>
      </w:r>
    </w:p>
    <w:p w14:paraId="4FEF0A66" w14:textId="2F8300C4" w:rsidR="00F34EEE" w:rsidRPr="00F34EEE" w:rsidRDefault="00F34EEE" w:rsidP="00F34EEE">
      <w:pPr>
        <w:jc w:val="center"/>
        <w:rPr>
          <w:b/>
          <w:bCs/>
        </w:rPr>
      </w:pPr>
      <w:r>
        <w:rPr>
          <w:b/>
          <w:bCs/>
        </w:rPr>
        <w:t>Studia licencjackie – Menedżer Obiektu Sportowego</w:t>
      </w:r>
    </w:p>
    <w:p w14:paraId="11A2BBD0" w14:textId="003CE9B8" w:rsidR="00F34EEE" w:rsidRPr="00C83694" w:rsidRDefault="00F34EEE" w:rsidP="00C83694"/>
    <w:p w14:paraId="6E1AEDC6" w14:textId="5F13E341" w:rsidR="00C83694" w:rsidRPr="00C83694" w:rsidRDefault="004C17F3" w:rsidP="004C17F3">
      <w:pPr>
        <w:jc w:val="center"/>
      </w:pPr>
      <w:r w:rsidRPr="004C17F3">
        <w:t xml:space="preserve">dotyczy projektów realizowanych </w:t>
      </w:r>
      <w:r w:rsidR="00C21018">
        <w:t>w</w:t>
      </w:r>
      <w:r w:rsidRPr="004C17F3">
        <w:t xml:space="preserve"> roku akademicki</w:t>
      </w:r>
      <w:r w:rsidR="00C21018">
        <w:t>m</w:t>
      </w:r>
      <w:r w:rsidRPr="004C17F3">
        <w:t xml:space="preserve"> 202</w:t>
      </w:r>
      <w:r w:rsidR="00363D76">
        <w:t>5</w:t>
      </w:r>
      <w:r w:rsidRPr="004C17F3">
        <w:t>/202</w:t>
      </w:r>
      <w:r w:rsidR="00363D76">
        <w:t>6</w:t>
      </w:r>
    </w:p>
    <w:p w14:paraId="49F6C2DE" w14:textId="77777777" w:rsidR="00C83694" w:rsidRPr="00C83694" w:rsidRDefault="00C83694" w:rsidP="00C83694">
      <w:r w:rsidRPr="00C83694">
        <w:t> </w:t>
      </w:r>
    </w:p>
    <w:p w14:paraId="1A9E9A97" w14:textId="2301B6F5" w:rsidR="00C83694" w:rsidRPr="00C83694" w:rsidRDefault="00C83694" w:rsidP="00D1689E">
      <w:pPr>
        <w:ind w:firstLine="708"/>
        <w:jc w:val="both"/>
      </w:pPr>
      <w:r w:rsidRPr="00C83694">
        <w:t>Projekt menedżerski powinien być wykonany ściśle wg określonych wytycznych w formie elektronicznej w programie </w:t>
      </w:r>
      <w:r w:rsidRPr="00C83694">
        <w:rPr>
          <w:b/>
          <w:bCs/>
        </w:rPr>
        <w:t>Power Point</w:t>
      </w:r>
      <w:r>
        <w:rPr>
          <w:b/>
          <w:bCs/>
        </w:rPr>
        <w:t xml:space="preserve">, </w:t>
      </w:r>
      <w:proofErr w:type="spellStart"/>
      <w:r w:rsidRPr="00C83694">
        <w:rPr>
          <w:b/>
          <w:bCs/>
        </w:rPr>
        <w:t>Keynote</w:t>
      </w:r>
      <w:proofErr w:type="spellEnd"/>
      <w:r>
        <w:rPr>
          <w:b/>
          <w:bCs/>
        </w:rPr>
        <w:t xml:space="preserve"> lub w aplikacji PDF.</w:t>
      </w:r>
      <w:r w:rsidRPr="00C83694">
        <w:t> </w:t>
      </w:r>
    </w:p>
    <w:p w14:paraId="519D4176" w14:textId="16732AB7" w:rsidR="00C83694" w:rsidRDefault="00C83694" w:rsidP="00D1689E">
      <w:pPr>
        <w:jc w:val="both"/>
      </w:pPr>
      <w:r w:rsidRPr="00C83694">
        <w:t xml:space="preserve">Projekt nie wymaga opracowania w aplikacji </w:t>
      </w:r>
      <w:r w:rsidRPr="00C83694">
        <w:rPr>
          <w:b/>
          <w:bCs/>
        </w:rPr>
        <w:t>WORD </w:t>
      </w:r>
      <w:r w:rsidRPr="00C83694">
        <w:t xml:space="preserve">oraz </w:t>
      </w:r>
      <w:r w:rsidR="003E576B">
        <w:t>wydruku</w:t>
      </w:r>
      <w:r w:rsidR="00D1689E">
        <w:t xml:space="preserve">. </w:t>
      </w:r>
    </w:p>
    <w:p w14:paraId="0CD370D2" w14:textId="4DCD87BD" w:rsidR="003E576B" w:rsidRPr="00C83694" w:rsidRDefault="00D5046B" w:rsidP="00F34EEE">
      <w:pPr>
        <w:ind w:firstLine="708"/>
      </w:pPr>
      <w:r>
        <w:t>Temat i treść projektu</w:t>
      </w:r>
      <w:r w:rsidR="007A6FA5">
        <w:t>,</w:t>
      </w:r>
      <w:r>
        <w:t xml:space="preserve"> </w:t>
      </w:r>
      <w:r w:rsidR="003E576B" w:rsidRPr="00C83694">
        <w:t>musi być związan</w:t>
      </w:r>
      <w:r>
        <w:t>a</w:t>
      </w:r>
      <w:r w:rsidR="003E576B" w:rsidRPr="00C83694">
        <w:t xml:space="preserve"> z szerokorozumianą kulturą fizyczną</w:t>
      </w:r>
      <w:r w:rsidR="003E576B">
        <w:t xml:space="preserve"> (wychowanie</w:t>
      </w:r>
      <w:r w:rsidR="00F34EEE">
        <w:t>m</w:t>
      </w:r>
      <w:r>
        <w:t xml:space="preserve"> </w:t>
      </w:r>
      <w:r w:rsidR="003E576B">
        <w:t>fizyczn</w:t>
      </w:r>
      <w:r w:rsidR="00F34EEE">
        <w:t>ym</w:t>
      </w:r>
      <w:r w:rsidR="003E576B">
        <w:t>, sport</w:t>
      </w:r>
      <w:r w:rsidR="00F34EEE">
        <w:t>em</w:t>
      </w:r>
      <w:r w:rsidR="007A6FA5">
        <w:t xml:space="preserve"> lub</w:t>
      </w:r>
      <w:r w:rsidR="003E576B">
        <w:t xml:space="preserve"> rekreacj</w:t>
      </w:r>
      <w:r w:rsidR="00F34EEE">
        <w:t>ą</w:t>
      </w:r>
      <w:r w:rsidR="003E576B">
        <w:t>).</w:t>
      </w:r>
      <w:r w:rsidR="007A6FA5">
        <w:t xml:space="preserve"> Dopuszcza się również tematykę związaną z turystyką, promocją aktywności fizycznej, działalnością gospodarczą, ofertą sponsorską, zarządzaniem organizacjami sportowymi, klubami, sekcjami, organizacją imprez sportowych, itp.</w:t>
      </w:r>
    </w:p>
    <w:p w14:paraId="02E59F8B" w14:textId="77777777" w:rsidR="003E576B" w:rsidRPr="001E203D" w:rsidRDefault="003E576B" w:rsidP="003E576B">
      <w:pPr>
        <w:rPr>
          <w:b/>
          <w:bCs/>
          <w:color w:val="EE0000"/>
        </w:rPr>
      </w:pPr>
      <w:r w:rsidRPr="001E203D">
        <w:rPr>
          <w:b/>
          <w:bCs/>
          <w:color w:val="EE0000"/>
        </w:rPr>
        <w:t>Projekt może mieć charakter wirtualny - nierzeczywisty.</w:t>
      </w:r>
    </w:p>
    <w:p w14:paraId="0E0DEF7A" w14:textId="0E9B9591" w:rsidR="00D5046B" w:rsidRPr="001E203D" w:rsidRDefault="00D5046B" w:rsidP="003E576B">
      <w:pPr>
        <w:rPr>
          <w:b/>
          <w:bCs/>
          <w:color w:val="EE0000"/>
        </w:rPr>
      </w:pPr>
      <w:r w:rsidRPr="001E203D">
        <w:rPr>
          <w:b/>
          <w:bCs/>
          <w:color w:val="EE0000"/>
        </w:rPr>
        <w:t>Student sam decyduje o temacie i zawartości projektu.</w:t>
      </w:r>
    </w:p>
    <w:p w14:paraId="02525D6A" w14:textId="77777777" w:rsidR="00D1689E" w:rsidRDefault="00D5046B" w:rsidP="00D5046B">
      <w:r w:rsidRPr="00C83694">
        <w:t>Projekt powinien być przesłany na adres</w:t>
      </w:r>
      <w:r>
        <w:t xml:space="preserve">: </w:t>
      </w:r>
      <w:hyperlink r:id="rId4" w:history="1">
        <w:r w:rsidRPr="001E203D">
          <w:rPr>
            <w:rStyle w:val="Hipercze"/>
            <w:b/>
            <w:bCs/>
            <w:color w:val="0070C0"/>
          </w:rPr>
          <w:t>projektyews@interia.pl</w:t>
        </w:r>
      </w:hyperlink>
      <w:r w:rsidRPr="001E203D">
        <w:rPr>
          <w:color w:val="0070C0"/>
        </w:rPr>
        <w:t xml:space="preserve"> </w:t>
      </w:r>
    </w:p>
    <w:p w14:paraId="7C2A525B" w14:textId="4AEC37F7" w:rsidR="00F21451" w:rsidRDefault="00D5046B" w:rsidP="00D5046B">
      <w:r w:rsidRPr="00C83694">
        <w:t>do dn</w:t>
      </w:r>
      <w:r>
        <w:t>ia</w:t>
      </w:r>
      <w:r w:rsidRPr="00C83694">
        <w:t xml:space="preserve"> </w:t>
      </w:r>
      <w:r w:rsidRPr="001E203D">
        <w:rPr>
          <w:b/>
          <w:bCs/>
          <w:color w:val="EE0000"/>
        </w:rPr>
        <w:t>8 grudnia 202</w:t>
      </w:r>
      <w:r w:rsidR="00363D76" w:rsidRPr="001E203D">
        <w:rPr>
          <w:b/>
          <w:bCs/>
          <w:color w:val="EE0000"/>
        </w:rPr>
        <w:t>5</w:t>
      </w:r>
      <w:r w:rsidR="00F21451" w:rsidRPr="001E203D">
        <w:rPr>
          <w:b/>
          <w:bCs/>
          <w:color w:val="EE0000"/>
        </w:rPr>
        <w:t>.</w:t>
      </w:r>
    </w:p>
    <w:p w14:paraId="7A3A45F2" w14:textId="71FFE233" w:rsidR="00D5046B" w:rsidRPr="001E203D" w:rsidRDefault="00F21451" w:rsidP="00D5046B">
      <w:pPr>
        <w:rPr>
          <w:b/>
          <w:bCs/>
          <w:color w:val="EE0000"/>
          <w:u w:val="single"/>
        </w:rPr>
      </w:pPr>
      <w:r w:rsidRPr="001E203D">
        <w:rPr>
          <w:b/>
          <w:bCs/>
          <w:color w:val="EE0000"/>
          <w:u w:val="single"/>
        </w:rPr>
        <w:t>Projekty przesyłane na inny adres poczty - nie będą podlegały sprawdzeniu. </w:t>
      </w:r>
    </w:p>
    <w:p w14:paraId="390A21A5" w14:textId="77777777" w:rsidR="00D1689E" w:rsidRDefault="00694D96" w:rsidP="00C83694">
      <w:r>
        <w:t>Z</w:t>
      </w:r>
      <w:r w:rsidR="007A6FA5">
        <w:t xml:space="preserve">atwierdzony projekt </w:t>
      </w:r>
      <w:r>
        <w:t xml:space="preserve">rektorat </w:t>
      </w:r>
      <w:r w:rsidR="00D5046B">
        <w:t>przesyła</w:t>
      </w:r>
      <w:r w:rsidR="007A6FA5">
        <w:t xml:space="preserve"> </w:t>
      </w:r>
      <w:r w:rsidR="00D5046B">
        <w:t>do promotora i recenzenta</w:t>
      </w:r>
      <w:r w:rsidR="00D1689E">
        <w:t xml:space="preserve">. </w:t>
      </w:r>
      <w:r w:rsidR="00D5046B">
        <w:t xml:space="preserve"> </w:t>
      </w:r>
    </w:p>
    <w:p w14:paraId="3458C254" w14:textId="06359E91" w:rsidR="003E576B" w:rsidRDefault="00D1689E" w:rsidP="00C83694">
      <w:r>
        <w:t>L</w:t>
      </w:r>
      <w:r w:rsidR="00D5046B">
        <w:t xml:space="preserve">ista studentów </w:t>
      </w:r>
      <w:r>
        <w:t xml:space="preserve">przydzielonych do </w:t>
      </w:r>
      <w:r w:rsidR="00D5046B">
        <w:t xml:space="preserve">promotorów i recenzentów </w:t>
      </w:r>
      <w:r>
        <w:t xml:space="preserve">– patrz: </w:t>
      </w:r>
      <w:r w:rsidR="00D5046B">
        <w:t xml:space="preserve">załącznik. </w:t>
      </w:r>
    </w:p>
    <w:p w14:paraId="175CA7B5" w14:textId="30E0568E" w:rsidR="00BB6B27" w:rsidRPr="00BB6B27" w:rsidRDefault="00BB6B27" w:rsidP="00C83694">
      <w:pPr>
        <w:rPr>
          <w:i/>
          <w:iCs/>
        </w:rPr>
      </w:pPr>
      <w:r w:rsidRPr="00BB6B27">
        <w:rPr>
          <w:i/>
          <w:iCs/>
        </w:rPr>
        <w:t>(promotorzy i recenzenci zostaną przydzieleni po zamknięciu list dziekańskich)</w:t>
      </w:r>
    </w:p>
    <w:p w14:paraId="69741BAD" w14:textId="3573B78C" w:rsidR="00D1689E" w:rsidRPr="001E203D" w:rsidRDefault="00D1689E" w:rsidP="00D1689E">
      <w:pPr>
        <w:jc w:val="both"/>
        <w:rPr>
          <w:b/>
          <w:bCs/>
          <w:color w:val="EE0000"/>
        </w:rPr>
      </w:pPr>
      <w:r w:rsidRPr="001E203D">
        <w:rPr>
          <w:b/>
          <w:bCs/>
          <w:color w:val="EE0000"/>
        </w:rPr>
        <w:t>W przypadku braku nazwiska studenta na liście przydziałów – niezbędny, niezwłoczny kontakt</w:t>
      </w:r>
      <w:r w:rsidR="00081D23" w:rsidRPr="001E203D">
        <w:rPr>
          <w:b/>
          <w:bCs/>
          <w:color w:val="EE0000"/>
        </w:rPr>
        <w:t xml:space="preserve"> studenta</w:t>
      </w:r>
      <w:r w:rsidRPr="001E203D">
        <w:rPr>
          <w:b/>
          <w:bCs/>
          <w:color w:val="EE0000"/>
        </w:rPr>
        <w:t xml:space="preserve"> z dziekanatem Uczelni w celu uzupełnienia przydziału. </w:t>
      </w:r>
    </w:p>
    <w:p w14:paraId="64773991" w14:textId="13CFC48F" w:rsidR="00D1689E" w:rsidRDefault="001E203D" w:rsidP="00C83694">
      <w:r>
        <w:t>Promotorzy projektów:</w:t>
      </w:r>
    </w:p>
    <w:p w14:paraId="33B719DC" w14:textId="37A12F8E" w:rsidR="001E203D" w:rsidRDefault="001E203D" w:rsidP="00C83694">
      <w:r>
        <w:t>Prof. WSEWS Marek Rybiński</w:t>
      </w:r>
    </w:p>
    <w:p w14:paraId="45F7A7C7" w14:textId="71ED112E" w:rsidR="001E203D" w:rsidRDefault="001E203D" w:rsidP="00C83694">
      <w:r>
        <w:t>Prof. WSEWS Maciej Słowak</w:t>
      </w:r>
    </w:p>
    <w:p w14:paraId="0BA95E80" w14:textId="396513AA" w:rsidR="001E203D" w:rsidRDefault="001E203D" w:rsidP="00C83694">
      <w:r>
        <w:t>Mgr Paweł Wojtaś</w:t>
      </w:r>
    </w:p>
    <w:p w14:paraId="10B17759" w14:textId="77777777" w:rsidR="001E203D" w:rsidRDefault="001E203D" w:rsidP="00C83694"/>
    <w:p w14:paraId="52BEA2A6" w14:textId="3583BE15" w:rsidR="00D5046B" w:rsidRDefault="00D5046B" w:rsidP="00C83694">
      <w:r>
        <w:t xml:space="preserve">Wyróżnione projekty będą prezentowane na Fabryce Menedżerów Sportu; on-line na Platformie MS </w:t>
      </w:r>
      <w:proofErr w:type="spellStart"/>
      <w:r>
        <w:t>Teams</w:t>
      </w:r>
      <w:proofErr w:type="spellEnd"/>
      <w:r w:rsidR="00F21451">
        <w:t>.</w:t>
      </w:r>
    </w:p>
    <w:p w14:paraId="067414DD" w14:textId="77777777" w:rsidR="001E203D" w:rsidRDefault="001E203D" w:rsidP="00C83694"/>
    <w:p w14:paraId="41ACF769" w14:textId="70FCAF3F" w:rsidR="00D5046B" w:rsidRDefault="00D5046B" w:rsidP="00D5046B">
      <w:r>
        <w:t xml:space="preserve">Objętość projektu: </w:t>
      </w:r>
      <w:r w:rsidRPr="001E203D">
        <w:rPr>
          <w:b/>
          <w:bCs/>
          <w:color w:val="EE0000"/>
        </w:rPr>
        <w:t>15 slajdów</w:t>
      </w:r>
      <w:r w:rsidR="00237F8F" w:rsidRPr="001E203D">
        <w:rPr>
          <w:color w:val="EE0000"/>
        </w:rPr>
        <w:t xml:space="preserve"> </w:t>
      </w:r>
      <w:r w:rsidR="00237F8F">
        <w:t xml:space="preserve">(projekt ma zawierać </w:t>
      </w:r>
      <w:r w:rsidR="00237F8F" w:rsidRPr="001E203D">
        <w:rPr>
          <w:b/>
          <w:bCs/>
          <w:color w:val="EE0000"/>
        </w:rPr>
        <w:t>nie mniej i nie więcej jak 15 slajdów</w:t>
      </w:r>
      <w:r w:rsidR="00237F8F">
        <w:t>)</w:t>
      </w:r>
    </w:p>
    <w:p w14:paraId="239CABC5" w14:textId="77777777" w:rsidR="001E203D" w:rsidRDefault="001E203D" w:rsidP="00D5046B"/>
    <w:p w14:paraId="3F967CD0" w14:textId="634E4DB6" w:rsidR="00D5046B" w:rsidRDefault="00D5046B" w:rsidP="00D5046B">
      <w:r>
        <w:t>Struktura projektu menedżerskiego:</w:t>
      </w:r>
    </w:p>
    <w:p w14:paraId="280B5CAB" w14:textId="2C9155B5" w:rsidR="00D5046B" w:rsidRPr="00F21451" w:rsidRDefault="00D5046B" w:rsidP="00D5046B">
      <w:pPr>
        <w:rPr>
          <w:b/>
          <w:bCs/>
        </w:rPr>
      </w:pPr>
      <w:r w:rsidRPr="00F21451">
        <w:rPr>
          <w:b/>
          <w:bCs/>
        </w:rPr>
        <w:t xml:space="preserve">Slajd nr 1 – „Strona tytułowa” </w:t>
      </w:r>
      <w:r w:rsidR="00771C28">
        <w:rPr>
          <w:b/>
          <w:bCs/>
        </w:rPr>
        <w:t>– pobierz slajd</w:t>
      </w:r>
    </w:p>
    <w:p w14:paraId="1C3AEB17" w14:textId="6A087A13" w:rsidR="00D5046B" w:rsidRDefault="00D5046B" w:rsidP="00D5046B">
      <w:r>
        <w:t xml:space="preserve">Student wpisuje </w:t>
      </w:r>
      <w:r w:rsidR="00237F8F">
        <w:t>t</w:t>
      </w:r>
      <w:r>
        <w:t xml:space="preserve">emat projektu, imię i nazwisko autora, </w:t>
      </w:r>
      <w:r w:rsidR="00F21451">
        <w:t xml:space="preserve">nr albumu, </w:t>
      </w:r>
      <w:r>
        <w:t>imię i nazwisko promotora, imię i nazwisko recenzenta, miejsce studiów, rok opracowania projektu.</w:t>
      </w:r>
    </w:p>
    <w:p w14:paraId="6965396B" w14:textId="73CBA021" w:rsidR="00237F8F" w:rsidRDefault="00237F8F" w:rsidP="00D5046B">
      <w:r>
        <w:t>(dane promotora i recenzenta – pobrać z tabeli przydziału)</w:t>
      </w:r>
    </w:p>
    <w:p w14:paraId="6574E848" w14:textId="77777777" w:rsidR="00F21451" w:rsidRPr="00D5046B" w:rsidRDefault="00F21451" w:rsidP="00D5046B"/>
    <w:p w14:paraId="775CCF74" w14:textId="7E7E9894" w:rsidR="00D5046B" w:rsidRPr="00F21451" w:rsidRDefault="00D5046B" w:rsidP="00D5046B">
      <w:pPr>
        <w:rPr>
          <w:b/>
          <w:bCs/>
        </w:rPr>
      </w:pPr>
      <w:r w:rsidRPr="00F21451">
        <w:rPr>
          <w:b/>
          <w:bCs/>
        </w:rPr>
        <w:t>Slajd nr 2 – „</w:t>
      </w:r>
      <w:r w:rsidR="00F21451">
        <w:rPr>
          <w:b/>
          <w:bCs/>
        </w:rPr>
        <w:t>Oświadczenie autora projektu</w:t>
      </w:r>
      <w:r w:rsidRPr="00F21451">
        <w:rPr>
          <w:b/>
          <w:bCs/>
        </w:rPr>
        <w:t>”</w:t>
      </w:r>
      <w:r w:rsidR="00771C28">
        <w:rPr>
          <w:b/>
          <w:bCs/>
        </w:rPr>
        <w:t xml:space="preserve"> – pobierz slajd</w:t>
      </w:r>
    </w:p>
    <w:p w14:paraId="2FDFF374" w14:textId="4BAA1E2F" w:rsidR="00F21451" w:rsidRDefault="00F21451" w:rsidP="00D5046B">
      <w:r w:rsidRPr="00F21451">
        <w:t>Student umieszcza w projek</w:t>
      </w:r>
      <w:r>
        <w:t>cie slajd nr 2 wg załączonego wzoru.</w:t>
      </w:r>
    </w:p>
    <w:p w14:paraId="543A82A6" w14:textId="77777777" w:rsidR="00F21451" w:rsidRPr="00F21451" w:rsidRDefault="00F21451" w:rsidP="00D5046B"/>
    <w:p w14:paraId="6883E846" w14:textId="68A550AC" w:rsidR="00D5046B" w:rsidRPr="00771C28" w:rsidRDefault="00D5046B" w:rsidP="00D5046B">
      <w:pPr>
        <w:rPr>
          <w:b/>
          <w:bCs/>
          <w:lang w:val="en-US"/>
        </w:rPr>
      </w:pPr>
      <w:proofErr w:type="spellStart"/>
      <w:r w:rsidRPr="00771C28">
        <w:rPr>
          <w:b/>
          <w:bCs/>
          <w:lang w:val="en-US"/>
        </w:rPr>
        <w:t>Slajd</w:t>
      </w:r>
      <w:proofErr w:type="spellEnd"/>
      <w:r w:rsidRPr="00771C28">
        <w:rPr>
          <w:b/>
          <w:bCs/>
          <w:lang w:val="en-US"/>
        </w:rPr>
        <w:t xml:space="preserve"> nr 3 – „Know-how” </w:t>
      </w:r>
      <w:r w:rsidR="00771C28">
        <w:rPr>
          <w:b/>
          <w:bCs/>
          <w:lang w:val="en-US"/>
        </w:rPr>
        <w:t>–</w:t>
      </w:r>
      <w:r w:rsidR="00771C28" w:rsidRPr="00771C28">
        <w:rPr>
          <w:b/>
          <w:bCs/>
          <w:lang w:val="en-US"/>
        </w:rPr>
        <w:t xml:space="preserve"> </w:t>
      </w:r>
      <w:proofErr w:type="spellStart"/>
      <w:r w:rsidR="00771C28" w:rsidRPr="00771C28">
        <w:rPr>
          <w:b/>
          <w:bCs/>
          <w:lang w:val="en-US"/>
        </w:rPr>
        <w:t>pobierz</w:t>
      </w:r>
      <w:proofErr w:type="spellEnd"/>
      <w:r w:rsidR="00771C28">
        <w:rPr>
          <w:b/>
          <w:bCs/>
          <w:lang w:val="en-US"/>
        </w:rPr>
        <w:t xml:space="preserve"> </w:t>
      </w:r>
      <w:proofErr w:type="spellStart"/>
      <w:r w:rsidR="00771C28">
        <w:rPr>
          <w:b/>
          <w:bCs/>
          <w:lang w:val="en-US"/>
        </w:rPr>
        <w:t>slajd</w:t>
      </w:r>
      <w:proofErr w:type="spellEnd"/>
    </w:p>
    <w:p w14:paraId="2B85F05C" w14:textId="222FAACA" w:rsidR="00F21451" w:rsidRDefault="00F21451" w:rsidP="00D5046B">
      <w:r>
        <w:t>Student wpisuje imię i nazwisko autora projektu</w:t>
      </w:r>
      <w:r w:rsidR="00237F8F">
        <w:t xml:space="preserve"> oraz </w:t>
      </w:r>
      <w:r>
        <w:t xml:space="preserve">wpisuje tytuł projekt. </w:t>
      </w:r>
    </w:p>
    <w:p w14:paraId="0D6A0AC1" w14:textId="77777777" w:rsidR="00F21451" w:rsidRDefault="00F21451" w:rsidP="00D5046B"/>
    <w:p w14:paraId="30F8279D" w14:textId="1D49C273" w:rsidR="00D5046B" w:rsidRPr="00F21451" w:rsidRDefault="00D5046B" w:rsidP="00D5046B">
      <w:pPr>
        <w:rPr>
          <w:b/>
          <w:bCs/>
        </w:rPr>
      </w:pPr>
      <w:r w:rsidRPr="00F21451">
        <w:rPr>
          <w:b/>
          <w:bCs/>
        </w:rPr>
        <w:t>Slajdy od 4 do 14 – wg inwencji studenta</w:t>
      </w:r>
    </w:p>
    <w:p w14:paraId="01D1B6BF" w14:textId="42BB1470" w:rsidR="00F21451" w:rsidRDefault="00F21451" w:rsidP="00D5046B">
      <w:r>
        <w:lastRenderedPageBreak/>
        <w:t>Student opracowuje autorski/własny projekt wypełniając treścią kolejnych 11 slajdów.</w:t>
      </w:r>
    </w:p>
    <w:p w14:paraId="547A743B" w14:textId="77777777" w:rsidR="00F21451" w:rsidRPr="00D5046B" w:rsidRDefault="00F21451" w:rsidP="00D5046B"/>
    <w:p w14:paraId="0B7627DE" w14:textId="7C7E24B3" w:rsidR="00D5046B" w:rsidRDefault="00D5046B" w:rsidP="00D5046B">
      <w:pPr>
        <w:rPr>
          <w:b/>
          <w:bCs/>
        </w:rPr>
      </w:pPr>
      <w:r w:rsidRPr="00F21451">
        <w:rPr>
          <w:b/>
          <w:bCs/>
        </w:rPr>
        <w:t xml:space="preserve">Slajd 15 (ostatni) – „Kontakt z menedżerem” </w:t>
      </w:r>
      <w:r w:rsidR="00771C28">
        <w:rPr>
          <w:b/>
          <w:bCs/>
        </w:rPr>
        <w:t>– pobierz slajd</w:t>
      </w:r>
    </w:p>
    <w:p w14:paraId="71B453D9" w14:textId="6654CE91" w:rsidR="00F21451" w:rsidRPr="00F21451" w:rsidRDefault="00F21451" w:rsidP="00D5046B">
      <w:r w:rsidRPr="00F21451">
        <w:t xml:space="preserve">Student </w:t>
      </w:r>
      <w:r>
        <w:t>wpisuje imię i nazwisko autora projektu, podaje swój adres poczty mailowej oraz zamieszcza swoje zdjęcie.</w:t>
      </w:r>
    </w:p>
    <w:p w14:paraId="16DD0E03" w14:textId="77777777" w:rsidR="003E576B" w:rsidRPr="00C83694" w:rsidRDefault="003E576B" w:rsidP="00C83694"/>
    <w:p w14:paraId="5E0B0226" w14:textId="655C6F36" w:rsidR="00C83694" w:rsidRDefault="00C83694" w:rsidP="00C83694">
      <w:r w:rsidRPr="00C83694">
        <w:t xml:space="preserve">Pierwsze trzy slajdy projektu (strona tytułowa, oświadczenie autora projektu oraz Know-how) oraz ostatni slajd (Kontakt z menedżerem) w każdym projekcie mają mieć taki sam format we wszystkich projektach (wymóg Korporacji Master Manager of Sport) </w:t>
      </w:r>
    </w:p>
    <w:p w14:paraId="46F686BC" w14:textId="5FA0C56E" w:rsidR="00A010A1" w:rsidRDefault="00A010A1" w:rsidP="00C83694">
      <w:r>
        <w:t xml:space="preserve">W przypadku braku możliwości pobrania „gotowych” slajdów: 1, 2, 3 i 15 – student powinien ściśle odwzorować treść tych slajdów i umieścić je w swoim projekcie. </w:t>
      </w:r>
    </w:p>
    <w:p w14:paraId="44FF435D" w14:textId="77777777" w:rsidR="00D5046B" w:rsidRDefault="00D5046B" w:rsidP="00C83694"/>
    <w:p w14:paraId="6B159BAA" w14:textId="61459E08" w:rsidR="00C83694" w:rsidRPr="001E203D" w:rsidRDefault="00C83694" w:rsidP="00C83694">
      <w:pPr>
        <w:rPr>
          <w:b/>
          <w:bCs/>
          <w:color w:val="D86DCB" w:themeColor="accent5" w:themeTint="99"/>
        </w:rPr>
      </w:pPr>
      <w:r w:rsidRPr="001E203D">
        <w:rPr>
          <w:b/>
          <w:bCs/>
          <w:color w:val="D86DCB" w:themeColor="accent5" w:themeTint="99"/>
        </w:rPr>
        <w:t>Projekty ocenione przez promotora</w:t>
      </w:r>
      <w:r w:rsidR="00C21018">
        <w:rPr>
          <w:b/>
          <w:bCs/>
          <w:color w:val="D86DCB" w:themeColor="accent5" w:themeTint="99"/>
        </w:rPr>
        <w:t xml:space="preserve"> i recenzenta</w:t>
      </w:r>
      <w:r w:rsidRPr="001E203D">
        <w:rPr>
          <w:b/>
          <w:bCs/>
          <w:color w:val="D86DCB" w:themeColor="accent5" w:themeTint="99"/>
        </w:rPr>
        <w:t xml:space="preserve"> na oceny: BDB i DB+ - uzyskują dyplom i certyfikat Menedżera Obiektu Sportowego.</w:t>
      </w:r>
    </w:p>
    <w:p w14:paraId="3701C969" w14:textId="242FF50D" w:rsidR="00C83694" w:rsidRPr="001E203D" w:rsidRDefault="00C83694" w:rsidP="00C83694">
      <w:pPr>
        <w:rPr>
          <w:b/>
          <w:bCs/>
          <w:color w:val="D86DCB" w:themeColor="accent5" w:themeTint="99"/>
        </w:rPr>
      </w:pPr>
      <w:r w:rsidRPr="001E203D">
        <w:rPr>
          <w:b/>
          <w:bCs/>
          <w:color w:val="D86DCB" w:themeColor="accent5" w:themeTint="99"/>
        </w:rPr>
        <w:t>Projekty ocenione na oceny: DB,</w:t>
      </w:r>
      <w:r w:rsidR="00A010A1" w:rsidRPr="001E203D">
        <w:rPr>
          <w:b/>
          <w:bCs/>
          <w:color w:val="D86DCB" w:themeColor="accent5" w:themeTint="99"/>
        </w:rPr>
        <w:t xml:space="preserve"> </w:t>
      </w:r>
      <w:r w:rsidRPr="001E203D">
        <w:rPr>
          <w:b/>
          <w:bCs/>
          <w:color w:val="D86DCB" w:themeColor="accent5" w:themeTint="99"/>
        </w:rPr>
        <w:t xml:space="preserve">DST+ </w:t>
      </w:r>
      <w:r w:rsidR="00A010A1" w:rsidRPr="001E203D">
        <w:rPr>
          <w:b/>
          <w:bCs/>
          <w:color w:val="D86DCB" w:themeColor="accent5" w:themeTint="99"/>
        </w:rPr>
        <w:t>oraz</w:t>
      </w:r>
      <w:r w:rsidRPr="001E203D">
        <w:rPr>
          <w:b/>
          <w:bCs/>
          <w:color w:val="D86DCB" w:themeColor="accent5" w:themeTint="99"/>
        </w:rPr>
        <w:t xml:space="preserve"> DST - zaliczają jedynie specjalność. </w:t>
      </w:r>
    </w:p>
    <w:p w14:paraId="3C72EB96" w14:textId="0E325BFF" w:rsidR="00A010A1" w:rsidRPr="00C83694" w:rsidRDefault="00A010A1" w:rsidP="00A010A1">
      <w:pPr>
        <w:jc w:val="both"/>
        <w:rPr>
          <w:b/>
          <w:bCs/>
          <w:sz w:val="28"/>
          <w:szCs w:val="28"/>
        </w:rPr>
      </w:pPr>
      <w:r w:rsidRPr="00A010A1">
        <w:rPr>
          <w:b/>
          <w:bCs/>
          <w:sz w:val="28"/>
          <w:szCs w:val="28"/>
        </w:rPr>
        <w:t xml:space="preserve">Ocena z projektu będzie brana pod uwagę przy obliczaniu oceny końcowej ze studiów jako oddzielny składnik. </w:t>
      </w:r>
    </w:p>
    <w:p w14:paraId="5FD211B4" w14:textId="099B5AF7" w:rsidR="00C83694" w:rsidRPr="00C83694" w:rsidRDefault="00C83694" w:rsidP="00C83694"/>
    <w:p w14:paraId="09739FFF" w14:textId="7BE92741" w:rsidR="00237F8F" w:rsidRDefault="00C83694" w:rsidP="00C83694">
      <w:r w:rsidRPr="00C83694">
        <w:t>Terminy Fabryk Menedżerów Sportu w roku akademickim 202</w:t>
      </w:r>
      <w:r w:rsidR="00363D76">
        <w:t>5</w:t>
      </w:r>
      <w:r w:rsidRPr="00C83694">
        <w:t>/202</w:t>
      </w:r>
      <w:r w:rsidR="00363D76">
        <w:t>6</w:t>
      </w:r>
      <w:r w:rsidRPr="00C83694">
        <w:t xml:space="preserve">: </w:t>
      </w:r>
    </w:p>
    <w:p w14:paraId="08A703CB" w14:textId="65877484" w:rsidR="00694D96" w:rsidRDefault="00A839A8" w:rsidP="00C83694">
      <w:pPr>
        <w:rPr>
          <w:lang w:val="en-US"/>
        </w:rPr>
      </w:pPr>
      <w:proofErr w:type="spellStart"/>
      <w:r w:rsidRPr="00A839A8">
        <w:rPr>
          <w:lang w:val="en-US"/>
        </w:rPr>
        <w:t>Fabryka</w:t>
      </w:r>
      <w:proofErr w:type="spellEnd"/>
      <w:r w:rsidRPr="00A839A8">
        <w:rPr>
          <w:lang w:val="en-US"/>
        </w:rPr>
        <w:t xml:space="preserve"> </w:t>
      </w:r>
      <w:proofErr w:type="spellStart"/>
      <w:r w:rsidRPr="00A839A8">
        <w:rPr>
          <w:lang w:val="en-US"/>
        </w:rPr>
        <w:t>odbywać</w:t>
      </w:r>
      <w:proofErr w:type="spellEnd"/>
      <w:r w:rsidRPr="00A839A8">
        <w:rPr>
          <w:lang w:val="en-US"/>
        </w:rPr>
        <w:t xml:space="preserve"> </w:t>
      </w:r>
      <w:proofErr w:type="spellStart"/>
      <w:r w:rsidRPr="00A839A8">
        <w:rPr>
          <w:lang w:val="en-US"/>
        </w:rPr>
        <w:t>się</w:t>
      </w:r>
      <w:proofErr w:type="spellEnd"/>
      <w:r w:rsidRPr="00A839A8">
        <w:rPr>
          <w:lang w:val="en-US"/>
        </w:rPr>
        <w:t xml:space="preserve"> </w:t>
      </w:r>
      <w:proofErr w:type="spellStart"/>
      <w:r w:rsidRPr="00A839A8">
        <w:rPr>
          <w:lang w:val="en-US"/>
        </w:rPr>
        <w:t>będzie</w:t>
      </w:r>
      <w:proofErr w:type="spellEnd"/>
      <w:r w:rsidRPr="00A839A8">
        <w:rPr>
          <w:lang w:val="en-US"/>
        </w:rPr>
        <w:t xml:space="preserve"> w </w:t>
      </w:r>
      <w:proofErr w:type="spellStart"/>
      <w:r w:rsidRPr="00A839A8">
        <w:rPr>
          <w:lang w:val="en-US"/>
        </w:rPr>
        <w:t>formule</w:t>
      </w:r>
      <w:proofErr w:type="spellEnd"/>
      <w:r w:rsidRPr="00A839A8">
        <w:rPr>
          <w:lang w:val="en-US"/>
        </w:rPr>
        <w:t xml:space="preserve"> LIVE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Uczelni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podczas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jednego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zjazdów</w:t>
      </w:r>
      <w:proofErr w:type="spellEnd"/>
      <w:r>
        <w:rPr>
          <w:lang w:val="en-US"/>
        </w:rPr>
        <w:t>.</w:t>
      </w:r>
    </w:p>
    <w:p w14:paraId="2D21B091" w14:textId="77777777" w:rsidR="00A839A8" w:rsidRDefault="00A839A8" w:rsidP="00C83694">
      <w:pPr>
        <w:rPr>
          <w:lang w:val="en-US"/>
        </w:rPr>
      </w:pPr>
    </w:p>
    <w:p w14:paraId="19298A4C" w14:textId="77777777" w:rsidR="00A839A8" w:rsidRPr="00A839A8" w:rsidRDefault="00A839A8" w:rsidP="00A839A8">
      <w:pPr>
        <w:rPr>
          <w:b/>
          <w:bCs/>
          <w:lang w:val="en-US"/>
        </w:rPr>
      </w:pPr>
      <w:r w:rsidRPr="00A839A8">
        <w:rPr>
          <w:b/>
          <w:bCs/>
          <w:lang w:val="en-US"/>
        </w:rPr>
        <w:t xml:space="preserve">Semester </w:t>
      </w:r>
      <w:proofErr w:type="spellStart"/>
      <w:r w:rsidRPr="00A839A8">
        <w:rPr>
          <w:b/>
          <w:bCs/>
          <w:lang w:val="en-US"/>
        </w:rPr>
        <w:t>zimowy</w:t>
      </w:r>
      <w:proofErr w:type="spellEnd"/>
    </w:p>
    <w:p w14:paraId="69AB3BC8" w14:textId="77777777" w:rsidR="00A839A8" w:rsidRPr="00A839A8" w:rsidRDefault="00A839A8" w:rsidP="00A839A8">
      <w:pPr>
        <w:rPr>
          <w:b/>
          <w:bCs/>
        </w:rPr>
      </w:pPr>
      <w:r w:rsidRPr="00A839A8">
        <w:rPr>
          <w:b/>
          <w:bCs/>
        </w:rPr>
        <w:t>XXIII edycja 13 grudnia 2025 – Sala wykładowa 107</w:t>
      </w:r>
    </w:p>
    <w:p w14:paraId="69214E02" w14:textId="77777777" w:rsidR="00A839A8" w:rsidRPr="00A839A8" w:rsidRDefault="00A839A8" w:rsidP="00A839A8">
      <w:pPr>
        <w:rPr>
          <w:b/>
          <w:bCs/>
          <w:lang w:val="en-US"/>
        </w:rPr>
      </w:pPr>
    </w:p>
    <w:p w14:paraId="3DBA8136" w14:textId="77777777" w:rsidR="00A839A8" w:rsidRPr="00A839A8" w:rsidRDefault="00A839A8" w:rsidP="00A839A8">
      <w:pPr>
        <w:rPr>
          <w:b/>
          <w:bCs/>
          <w:lang w:val="en-US"/>
        </w:rPr>
      </w:pPr>
      <w:proofErr w:type="spellStart"/>
      <w:r w:rsidRPr="00A839A8">
        <w:rPr>
          <w:b/>
          <w:bCs/>
          <w:lang w:val="en-US"/>
        </w:rPr>
        <w:t>Semestr</w:t>
      </w:r>
      <w:proofErr w:type="spellEnd"/>
      <w:r w:rsidRPr="00A839A8">
        <w:rPr>
          <w:b/>
          <w:bCs/>
          <w:lang w:val="en-US"/>
        </w:rPr>
        <w:t xml:space="preserve"> </w:t>
      </w:r>
      <w:proofErr w:type="spellStart"/>
      <w:r w:rsidRPr="00A839A8">
        <w:rPr>
          <w:b/>
          <w:bCs/>
          <w:lang w:val="en-US"/>
        </w:rPr>
        <w:t>wiosenny</w:t>
      </w:r>
      <w:proofErr w:type="spellEnd"/>
    </w:p>
    <w:p w14:paraId="36FBD055" w14:textId="77777777" w:rsidR="00A839A8" w:rsidRDefault="00A839A8" w:rsidP="00A839A8">
      <w:pPr>
        <w:rPr>
          <w:b/>
          <w:bCs/>
          <w:lang w:val="en-US"/>
        </w:rPr>
      </w:pPr>
      <w:r w:rsidRPr="00A839A8">
        <w:rPr>
          <w:b/>
          <w:bCs/>
          <w:lang w:val="en-US"/>
        </w:rPr>
        <w:t xml:space="preserve">XXIV </w:t>
      </w:r>
      <w:proofErr w:type="spellStart"/>
      <w:r w:rsidRPr="00A839A8">
        <w:rPr>
          <w:b/>
          <w:bCs/>
          <w:lang w:val="en-US"/>
        </w:rPr>
        <w:t>edycja</w:t>
      </w:r>
      <w:proofErr w:type="spellEnd"/>
      <w:r w:rsidRPr="00A839A8">
        <w:rPr>
          <w:b/>
          <w:bCs/>
          <w:lang w:val="en-US"/>
        </w:rPr>
        <w:t xml:space="preserve"> – 18 </w:t>
      </w:r>
      <w:proofErr w:type="spellStart"/>
      <w:r w:rsidRPr="00A839A8">
        <w:rPr>
          <w:b/>
          <w:bCs/>
          <w:lang w:val="en-US"/>
        </w:rPr>
        <w:t>kwietnia</w:t>
      </w:r>
      <w:proofErr w:type="spellEnd"/>
      <w:r w:rsidRPr="00A839A8">
        <w:rPr>
          <w:b/>
          <w:bCs/>
          <w:lang w:val="en-US"/>
        </w:rPr>
        <w:t xml:space="preserve"> 2026 – Sala </w:t>
      </w:r>
      <w:proofErr w:type="spellStart"/>
      <w:r w:rsidRPr="00A839A8">
        <w:rPr>
          <w:b/>
          <w:bCs/>
          <w:lang w:val="en-US"/>
        </w:rPr>
        <w:t>wykładowa</w:t>
      </w:r>
      <w:proofErr w:type="spellEnd"/>
      <w:r w:rsidRPr="00A839A8">
        <w:rPr>
          <w:b/>
          <w:bCs/>
          <w:lang w:val="en-US"/>
        </w:rPr>
        <w:t xml:space="preserve"> 107</w:t>
      </w:r>
    </w:p>
    <w:p w14:paraId="3FFCEB0D" w14:textId="77777777" w:rsidR="00A839A8" w:rsidRPr="00A839A8" w:rsidRDefault="00A839A8" w:rsidP="00A839A8">
      <w:pPr>
        <w:rPr>
          <w:b/>
          <w:bCs/>
          <w:lang w:val="en-US"/>
        </w:rPr>
      </w:pPr>
    </w:p>
    <w:p w14:paraId="250855F3" w14:textId="1B1EBB48" w:rsidR="00C83694" w:rsidRPr="00C83694" w:rsidRDefault="00C83694" w:rsidP="00C83694">
      <w:r w:rsidRPr="00C83694">
        <w:t xml:space="preserve">Obecność </w:t>
      </w:r>
      <w:r w:rsidR="00237F8F">
        <w:t xml:space="preserve">studentów na Fabryce - </w:t>
      </w:r>
      <w:r w:rsidRPr="00C83694">
        <w:t xml:space="preserve">wskazana i będzie brana </w:t>
      </w:r>
      <w:r w:rsidR="00237F8F">
        <w:t xml:space="preserve">pod uwagę </w:t>
      </w:r>
      <w:r w:rsidRPr="00C83694">
        <w:t>przy ocenie końcowej ze specjalności.</w:t>
      </w:r>
    </w:p>
    <w:p w14:paraId="7AD94250" w14:textId="77777777" w:rsidR="00363D76" w:rsidRDefault="00363D76"/>
    <w:sectPr w:rsidR="0036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94"/>
    <w:rsid w:val="0007414D"/>
    <w:rsid w:val="00081D23"/>
    <w:rsid w:val="001E203D"/>
    <w:rsid w:val="00237F8F"/>
    <w:rsid w:val="00363D76"/>
    <w:rsid w:val="00372436"/>
    <w:rsid w:val="003E478A"/>
    <w:rsid w:val="003E576B"/>
    <w:rsid w:val="00436F92"/>
    <w:rsid w:val="004442D4"/>
    <w:rsid w:val="004C17F3"/>
    <w:rsid w:val="00694D96"/>
    <w:rsid w:val="006E79DB"/>
    <w:rsid w:val="00771C28"/>
    <w:rsid w:val="007A6FA5"/>
    <w:rsid w:val="00860746"/>
    <w:rsid w:val="009E0710"/>
    <w:rsid w:val="00A010A1"/>
    <w:rsid w:val="00A839A8"/>
    <w:rsid w:val="00B575E7"/>
    <w:rsid w:val="00BB6B27"/>
    <w:rsid w:val="00C012E4"/>
    <w:rsid w:val="00C21018"/>
    <w:rsid w:val="00C83694"/>
    <w:rsid w:val="00D1689E"/>
    <w:rsid w:val="00D5046B"/>
    <w:rsid w:val="00E95420"/>
    <w:rsid w:val="00F21451"/>
    <w:rsid w:val="00F34EEE"/>
    <w:rsid w:val="00F3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501404"/>
  <w15:chartTrackingRefBased/>
  <w15:docId w15:val="{86CAB0F5-DDE1-8548-B165-211E2992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6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6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6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6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6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6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3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6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3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36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36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36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6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36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8369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8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91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9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7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jektyews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6</cp:revision>
  <dcterms:created xsi:type="dcterms:W3CDTF">2025-08-04T08:32:00Z</dcterms:created>
  <dcterms:modified xsi:type="dcterms:W3CDTF">2025-08-27T05:44:00Z</dcterms:modified>
</cp:coreProperties>
</file>